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170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1134"/>
        <w:gridCol w:w="1417"/>
        <w:gridCol w:w="1701"/>
        <w:gridCol w:w="1276"/>
        <w:gridCol w:w="3119"/>
        <w:gridCol w:w="1275"/>
      </w:tblGrid>
      <w:tr w:rsidR="00CF5128" w:rsidRPr="00260826" w14:paraId="2067B02F" w14:textId="77777777" w:rsidTr="008900F5">
        <w:tc>
          <w:tcPr>
            <w:tcW w:w="14170" w:type="dxa"/>
            <w:gridSpan w:val="8"/>
          </w:tcPr>
          <w:p w14:paraId="60453738" w14:textId="2BD2D6E5" w:rsidR="00CF5128" w:rsidRPr="00AC2278" w:rsidRDefault="00CF5128" w:rsidP="00CF512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278">
              <w:rPr>
                <w:rFonts w:ascii="Times New Roman" w:hAnsi="Times New Roman" w:cs="Times New Roman"/>
                <w:sz w:val="28"/>
                <w:szCs w:val="28"/>
              </w:rPr>
              <w:t xml:space="preserve">SCUOLA </w:t>
            </w:r>
            <w:r w:rsidR="000A4E03" w:rsidRPr="00AC2278">
              <w:rPr>
                <w:rFonts w:ascii="Times New Roman" w:hAnsi="Times New Roman" w:cs="Times New Roman"/>
                <w:sz w:val="28"/>
                <w:szCs w:val="28"/>
              </w:rPr>
              <w:t xml:space="preserve">……….  </w:t>
            </w:r>
            <w:r w:rsidRPr="00AC2278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r w:rsidR="00A4693B" w:rsidRPr="00AC2278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  <w:p w14:paraId="687CE394" w14:textId="36D5F275" w:rsidR="00850EFE" w:rsidRDefault="0078588E" w:rsidP="00CF5128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4D37E3" wp14:editId="12188892">
                      <wp:simplePos x="0" y="0"/>
                      <wp:positionH relativeFrom="column">
                        <wp:posOffset>4686935</wp:posOffset>
                      </wp:positionH>
                      <wp:positionV relativeFrom="paragraph">
                        <wp:posOffset>44450</wp:posOffset>
                      </wp:positionV>
                      <wp:extent cx="236220" cy="152400"/>
                      <wp:effectExtent l="0" t="0" r="11430" b="19050"/>
                      <wp:wrapNone/>
                      <wp:docPr id="5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2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9A339A" w14:textId="77777777" w:rsidR="0078588E" w:rsidRDefault="0078588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4D37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5" o:spid="_x0000_s1026" type="#_x0000_t202" style="position:absolute;left:0;text-align:left;margin-left:369.05pt;margin-top:3.5pt;width:18.6pt;height:1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" fillcolor="white [3201]" strokeweight=".5pt">
                      <v:textbox>
                        <w:txbxContent>
                          <w:p w14:paraId="629A339A" w14:textId="77777777" w:rsidR="0078588E" w:rsidRDefault="0078588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13C5EF" wp14:editId="5181AFDB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21590</wp:posOffset>
                      </wp:positionV>
                      <wp:extent cx="205740" cy="160020"/>
                      <wp:effectExtent l="0" t="0" r="22860" b="11430"/>
                      <wp:wrapNone/>
                      <wp:docPr id="4" name="Casella di tes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A4D352" w14:textId="77777777" w:rsidR="0078588E" w:rsidRDefault="0078588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13C5EF" id="Casella di testo 4" o:spid="_x0000_s1027" type="#_x0000_t202" style="position:absolute;left:0;text-align:left;margin-left:150.65pt;margin-top:1.7pt;width:16.2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f0Nw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" fillcolor="white [3201]" strokeweight=".5pt">
                      <v:textbox>
                        <w:txbxContent>
                          <w:p w14:paraId="06A4D352" w14:textId="77777777" w:rsidR="0078588E" w:rsidRDefault="0078588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USCITA DATTICA                             </w:t>
            </w:r>
            <w:r w:rsidR="0064019B" w:rsidRPr="00AC2278">
              <w:rPr>
                <w:rFonts w:ascii="Times New Roman" w:hAnsi="Times New Roman" w:cs="Times New Roman"/>
                <w:sz w:val="28"/>
                <w:szCs w:val="28"/>
              </w:rPr>
              <w:t>VIAGGI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64019B" w:rsidRPr="00AC2278">
              <w:rPr>
                <w:rFonts w:ascii="Times New Roman" w:hAnsi="Times New Roman" w:cs="Times New Roman"/>
                <w:sz w:val="28"/>
                <w:szCs w:val="28"/>
              </w:rPr>
              <w:t xml:space="preserve"> di ISTRUZIONE </w:t>
            </w:r>
          </w:p>
          <w:p w14:paraId="4AD67588" w14:textId="7800A390" w:rsidR="0064019B" w:rsidRPr="00850EFE" w:rsidRDefault="00850EFE" w:rsidP="00850EFE">
            <w:pPr>
              <w:pStyle w:val="Paragrafoelenco"/>
              <w:numPr>
                <w:ilvl w:val="0"/>
                <w:numId w:val="1"/>
              </w:num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s. </w:t>
            </w:r>
            <w:proofErr w:type="gramStart"/>
            <w:r w:rsidR="0064019B" w:rsidRPr="00850EF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14DC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="00FA1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19B" w:rsidRPr="00850E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A1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4019B" w:rsidRPr="00850EF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A14DC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0377DC" w:rsidRPr="00260826" w14:paraId="2F25318A" w14:textId="7F22B426" w:rsidTr="00E12A74">
        <w:tc>
          <w:tcPr>
            <w:tcW w:w="1271" w:type="dxa"/>
          </w:tcPr>
          <w:p w14:paraId="67C96CE8" w14:textId="31D3F074" w:rsidR="00D109F7" w:rsidRDefault="00E219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Plesso</w:t>
            </w:r>
            <w:r w:rsidRPr="00704244">
              <w:rPr>
                <w:b/>
                <w:bCs/>
                <w:sz w:val="20"/>
                <w:szCs w:val="20"/>
              </w:rPr>
              <w:t xml:space="preserve"> </w:t>
            </w:r>
            <w:r w:rsidR="000377DC" w:rsidRPr="00704244">
              <w:rPr>
                <w:b/>
                <w:bCs/>
                <w:sz w:val="20"/>
                <w:szCs w:val="20"/>
              </w:rPr>
              <w:t>Classe</w:t>
            </w:r>
            <w:r>
              <w:rPr>
                <w:b/>
                <w:bCs/>
                <w:sz w:val="20"/>
                <w:szCs w:val="20"/>
              </w:rPr>
              <w:t xml:space="preserve"> o</w:t>
            </w:r>
          </w:p>
          <w:p w14:paraId="1C8E60F7" w14:textId="0DEECA96" w:rsidR="000377DC" w:rsidRDefault="00D109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Sezione</w:t>
            </w:r>
          </w:p>
          <w:p w14:paraId="4F4F48E6" w14:textId="0C42E357" w:rsidR="000377DC" w:rsidRPr="00704244" w:rsidRDefault="000377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D6A813" w14:textId="2F0B9485" w:rsidR="000377DC" w:rsidRPr="00704244" w:rsidRDefault="000377DC">
            <w:pPr>
              <w:rPr>
                <w:b/>
                <w:bCs/>
                <w:sz w:val="20"/>
                <w:szCs w:val="20"/>
              </w:rPr>
            </w:pPr>
            <w:r w:rsidRPr="00704244">
              <w:rPr>
                <w:b/>
                <w:bCs/>
                <w:sz w:val="20"/>
                <w:szCs w:val="20"/>
              </w:rPr>
              <w:t>Itinerario e Programma</w:t>
            </w:r>
          </w:p>
        </w:tc>
        <w:tc>
          <w:tcPr>
            <w:tcW w:w="1134" w:type="dxa"/>
          </w:tcPr>
          <w:p w14:paraId="73FA9114" w14:textId="005010F1" w:rsidR="000377DC" w:rsidRPr="00704244" w:rsidRDefault="000377DC">
            <w:pPr>
              <w:rPr>
                <w:b/>
                <w:bCs/>
                <w:sz w:val="20"/>
                <w:szCs w:val="20"/>
              </w:rPr>
            </w:pPr>
            <w:r w:rsidRPr="00704244">
              <w:rPr>
                <w:b/>
                <w:bCs/>
                <w:sz w:val="20"/>
                <w:szCs w:val="20"/>
              </w:rPr>
              <w:t>Data</w:t>
            </w:r>
            <w:r w:rsidR="00E21951">
              <w:rPr>
                <w:b/>
                <w:bCs/>
                <w:sz w:val="20"/>
                <w:szCs w:val="20"/>
              </w:rPr>
              <w:t>. O</w:t>
            </w:r>
            <w:r w:rsidRPr="00704244">
              <w:rPr>
                <w:b/>
                <w:bCs/>
                <w:sz w:val="20"/>
                <w:szCs w:val="20"/>
              </w:rPr>
              <w:t xml:space="preserve">ra </w:t>
            </w:r>
            <w:r w:rsidR="00C94812">
              <w:rPr>
                <w:b/>
                <w:bCs/>
                <w:sz w:val="20"/>
                <w:szCs w:val="20"/>
              </w:rPr>
              <w:t>p</w:t>
            </w:r>
            <w:r w:rsidRPr="00704244">
              <w:rPr>
                <w:b/>
                <w:bCs/>
                <w:sz w:val="20"/>
                <w:szCs w:val="20"/>
              </w:rPr>
              <w:t xml:space="preserve">artenza e </w:t>
            </w:r>
            <w:r w:rsidR="00E21951">
              <w:rPr>
                <w:b/>
                <w:bCs/>
                <w:sz w:val="20"/>
                <w:szCs w:val="20"/>
              </w:rPr>
              <w:t xml:space="preserve">ora </w:t>
            </w:r>
            <w:r w:rsidR="00C94812">
              <w:rPr>
                <w:b/>
                <w:bCs/>
                <w:sz w:val="20"/>
                <w:szCs w:val="20"/>
              </w:rPr>
              <w:t>r</w:t>
            </w:r>
            <w:r w:rsidRPr="00704244">
              <w:rPr>
                <w:b/>
                <w:bCs/>
                <w:sz w:val="20"/>
                <w:szCs w:val="20"/>
              </w:rPr>
              <w:t>ientro</w:t>
            </w:r>
            <w:r w:rsidR="00C94812">
              <w:rPr>
                <w:b/>
                <w:bCs/>
                <w:sz w:val="20"/>
                <w:szCs w:val="20"/>
              </w:rPr>
              <w:t xml:space="preserve"> previsto</w:t>
            </w:r>
          </w:p>
        </w:tc>
        <w:tc>
          <w:tcPr>
            <w:tcW w:w="1417" w:type="dxa"/>
          </w:tcPr>
          <w:p w14:paraId="491198D7" w14:textId="1E17AD9A" w:rsidR="000377DC" w:rsidRDefault="00C94812" w:rsidP="00C94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  <w:r w:rsidR="000377DC" w:rsidRPr="00704244">
              <w:rPr>
                <w:b/>
                <w:bCs/>
                <w:sz w:val="20"/>
                <w:szCs w:val="20"/>
              </w:rPr>
              <w:t>. alunni</w:t>
            </w:r>
            <w:r w:rsidR="00F95901">
              <w:rPr>
                <w:b/>
                <w:bCs/>
                <w:sz w:val="20"/>
                <w:szCs w:val="20"/>
              </w:rPr>
              <w:t>…</w:t>
            </w:r>
          </w:p>
          <w:p w14:paraId="50C5EAB0" w14:textId="23EDF8B6" w:rsidR="00C94812" w:rsidRDefault="00C94812" w:rsidP="00C94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n. alunni con difficoltà motori</w:t>
            </w:r>
            <w:r w:rsidR="00F95901">
              <w:rPr>
                <w:b/>
                <w:bCs/>
                <w:sz w:val="20"/>
                <w:szCs w:val="20"/>
              </w:rPr>
              <w:t>e…</w:t>
            </w:r>
          </w:p>
          <w:p w14:paraId="1332C47D" w14:textId="387277DB" w:rsidR="00F95901" w:rsidRPr="00704244" w:rsidRDefault="0047540D" w:rsidP="00C948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e/o</w:t>
            </w:r>
            <w:r w:rsidR="00F95901">
              <w:rPr>
                <w:b/>
                <w:bCs/>
                <w:sz w:val="20"/>
                <w:szCs w:val="20"/>
              </w:rPr>
              <w:t xml:space="preserve"> intolleranze…</w:t>
            </w:r>
          </w:p>
          <w:p w14:paraId="0A637700" w14:textId="6C11FFE6" w:rsidR="000377DC" w:rsidRPr="00704244" w:rsidRDefault="000377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B07CD0" w14:textId="6F70D884" w:rsidR="000377DC" w:rsidRPr="00C94812" w:rsidRDefault="00CF5128">
            <w:pPr>
              <w:rPr>
                <w:b/>
                <w:bCs/>
                <w:sz w:val="20"/>
                <w:szCs w:val="20"/>
              </w:rPr>
            </w:pPr>
            <w:r w:rsidRPr="00C94812">
              <w:rPr>
                <w:b/>
                <w:bCs/>
                <w:sz w:val="20"/>
                <w:szCs w:val="20"/>
              </w:rPr>
              <w:t>A</w:t>
            </w:r>
            <w:r w:rsidR="000377DC" w:rsidRPr="00C94812">
              <w:rPr>
                <w:b/>
                <w:bCs/>
                <w:sz w:val="20"/>
                <w:szCs w:val="20"/>
              </w:rPr>
              <w:t>ccompagnatori</w:t>
            </w:r>
            <w:r w:rsidR="00E21951">
              <w:rPr>
                <w:b/>
                <w:bCs/>
                <w:sz w:val="20"/>
                <w:szCs w:val="20"/>
              </w:rPr>
              <w:t>:</w:t>
            </w:r>
          </w:p>
          <w:p w14:paraId="2F25284F" w14:textId="300B2662" w:rsidR="00CF5128" w:rsidRPr="00FE651C" w:rsidRDefault="004846FA">
            <w:pPr>
              <w:rPr>
                <w:b/>
                <w:bCs/>
                <w:sz w:val="18"/>
                <w:szCs w:val="18"/>
              </w:rPr>
            </w:pPr>
            <w:r w:rsidRPr="00C94812">
              <w:rPr>
                <w:b/>
                <w:bCs/>
                <w:sz w:val="20"/>
                <w:szCs w:val="20"/>
              </w:rPr>
              <w:t>d</w:t>
            </w:r>
            <w:r w:rsidR="00CF5128" w:rsidRPr="00C94812">
              <w:rPr>
                <w:b/>
                <w:bCs/>
                <w:sz w:val="20"/>
                <w:szCs w:val="20"/>
              </w:rPr>
              <w:t>ocenti-genitori</w:t>
            </w:r>
            <w:r w:rsidR="006D042F">
              <w:rPr>
                <w:b/>
                <w:bCs/>
                <w:sz w:val="20"/>
                <w:szCs w:val="20"/>
              </w:rPr>
              <w:t>-</w:t>
            </w:r>
            <w:r w:rsidR="00E12A74">
              <w:rPr>
                <w:b/>
                <w:bCs/>
                <w:sz w:val="20"/>
                <w:szCs w:val="20"/>
              </w:rPr>
              <w:t>educatori-ecc</w:t>
            </w:r>
            <w:r w:rsidR="00BE02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633C4DDC" w14:textId="5EA01778" w:rsidR="000377DC" w:rsidRPr="00704244" w:rsidRDefault="000377DC">
            <w:pPr>
              <w:rPr>
                <w:b/>
                <w:bCs/>
                <w:sz w:val="20"/>
                <w:szCs w:val="20"/>
              </w:rPr>
            </w:pPr>
            <w:r w:rsidRPr="00704244">
              <w:rPr>
                <w:b/>
                <w:bCs/>
                <w:sz w:val="20"/>
                <w:szCs w:val="20"/>
              </w:rPr>
              <w:t>Totale partecipanti</w:t>
            </w:r>
          </w:p>
        </w:tc>
        <w:tc>
          <w:tcPr>
            <w:tcW w:w="3119" w:type="dxa"/>
          </w:tcPr>
          <w:p w14:paraId="36FFA759" w14:textId="77777777" w:rsidR="000377DC" w:rsidRDefault="000377DC" w:rsidP="00BD14F1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704244">
              <w:rPr>
                <w:b/>
                <w:bCs/>
                <w:sz w:val="20"/>
                <w:szCs w:val="20"/>
              </w:rPr>
              <w:t>Servizi richiesti</w:t>
            </w:r>
            <w:r w:rsidR="00CF5128">
              <w:rPr>
                <w:b/>
                <w:bCs/>
                <w:sz w:val="20"/>
                <w:szCs w:val="20"/>
              </w:rPr>
              <w:t xml:space="preserve"> per singolo viaggio</w:t>
            </w:r>
          </w:p>
          <w:p w14:paraId="05261F1A" w14:textId="10C277B4" w:rsidR="00E21951" w:rsidRDefault="00E21951" w:rsidP="00E219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Pagamento: in loco  </w:t>
            </w:r>
          </w:p>
          <w:p w14:paraId="1B83ECEE" w14:textId="5502DEBC" w:rsidR="00E21951" w:rsidRPr="00704244" w:rsidRDefault="00E21951" w:rsidP="00E219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pago in rete</w:t>
            </w:r>
          </w:p>
        </w:tc>
        <w:tc>
          <w:tcPr>
            <w:tcW w:w="1275" w:type="dxa"/>
          </w:tcPr>
          <w:p w14:paraId="498C5DFC" w14:textId="77777777" w:rsidR="000377DC" w:rsidRDefault="000377DC">
            <w:pPr>
              <w:rPr>
                <w:b/>
                <w:bCs/>
                <w:sz w:val="20"/>
                <w:szCs w:val="20"/>
              </w:rPr>
            </w:pPr>
            <w:r w:rsidRPr="00704244">
              <w:rPr>
                <w:b/>
                <w:bCs/>
                <w:sz w:val="20"/>
                <w:szCs w:val="20"/>
              </w:rPr>
              <w:t>Importo ex L. R. 31/84</w:t>
            </w:r>
            <w:r w:rsidR="00CF5128">
              <w:rPr>
                <w:b/>
                <w:bCs/>
                <w:sz w:val="20"/>
                <w:szCs w:val="20"/>
              </w:rPr>
              <w:t xml:space="preserve"> destinato</w:t>
            </w:r>
          </w:p>
          <w:p w14:paraId="7166067F" w14:textId="0E90B63B" w:rsidR="00E21951" w:rsidRPr="00704244" w:rsidRDefault="00E2195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E159C" w14:paraId="3B9EFD41" w14:textId="77777777" w:rsidTr="00E12A74">
        <w:tc>
          <w:tcPr>
            <w:tcW w:w="1271" w:type="dxa"/>
          </w:tcPr>
          <w:p w14:paraId="7EB47E45" w14:textId="1752A24E" w:rsidR="00DE159C" w:rsidRPr="000424BF" w:rsidRDefault="00DE159C" w:rsidP="00DE159C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D5D2BA7" w14:textId="1B90A690" w:rsidR="00DE159C" w:rsidRPr="000424BF" w:rsidRDefault="00DE159C" w:rsidP="0081788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A6098FC" w14:textId="44CD85BE" w:rsidR="00DE159C" w:rsidRPr="000424BF" w:rsidRDefault="00DE159C" w:rsidP="007C309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D9C400" w14:textId="2F93666F" w:rsidR="00DE159C" w:rsidRPr="000424BF" w:rsidRDefault="00DE159C" w:rsidP="00DE159C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B4126A3" w14:textId="58A0E58E" w:rsidR="00DE159C" w:rsidRPr="000424BF" w:rsidRDefault="00DE159C" w:rsidP="00506B5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D7437F9" w14:textId="033D1024" w:rsidR="00DE159C" w:rsidRPr="000424BF" w:rsidRDefault="00DE159C" w:rsidP="00DE159C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E940F91" w14:textId="2C1D8326" w:rsidR="00DE159C" w:rsidRPr="000424BF" w:rsidRDefault="00DE159C" w:rsidP="001F22B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1260BC9" w14:textId="2DEE5AC8" w:rsidR="00DE159C" w:rsidRDefault="00DE159C" w:rsidP="00506B50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DE159C" w14:paraId="16EAEBCF" w14:textId="77777777" w:rsidTr="00E12A74">
        <w:tc>
          <w:tcPr>
            <w:tcW w:w="1271" w:type="dxa"/>
          </w:tcPr>
          <w:p w14:paraId="64DD15B2" w14:textId="353150B4" w:rsidR="00DE159C" w:rsidRPr="000424BF" w:rsidRDefault="00DE159C" w:rsidP="00DE159C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0962D47" w14:textId="76299B22" w:rsidR="00DE159C" w:rsidRPr="000424BF" w:rsidRDefault="00DE159C" w:rsidP="00BC7B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C53A793" w14:textId="211322C5" w:rsidR="00DE159C" w:rsidRPr="009E07F4" w:rsidRDefault="00DE159C" w:rsidP="00190E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050A7BD" w14:textId="6ED29E63" w:rsidR="00DE159C" w:rsidRPr="000424BF" w:rsidRDefault="00DE159C" w:rsidP="00DE159C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13FE8E3" w14:textId="46315D3C" w:rsidR="00DE159C" w:rsidRPr="000424BF" w:rsidRDefault="00DE159C" w:rsidP="00DE159C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BD5FD2B" w14:textId="64164A68" w:rsidR="00DE159C" w:rsidRPr="000424BF" w:rsidRDefault="00DE159C" w:rsidP="00DE159C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B5E3702" w14:textId="41E75E37" w:rsidR="009E07F4" w:rsidRPr="000424BF" w:rsidRDefault="009E07F4" w:rsidP="001F22B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8712025" w14:textId="58294275" w:rsidR="00DE159C" w:rsidRPr="008D735F" w:rsidRDefault="00DE159C" w:rsidP="00DE159C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7150DB" w14:paraId="022F1732" w14:textId="77777777" w:rsidTr="00E12A74">
        <w:tc>
          <w:tcPr>
            <w:tcW w:w="1271" w:type="dxa"/>
          </w:tcPr>
          <w:p w14:paraId="4D6518CC" w14:textId="036EF8D2" w:rsidR="007150DB" w:rsidRPr="000424BF" w:rsidRDefault="007150DB" w:rsidP="007150D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A753795" w14:textId="63A31BD0" w:rsidR="007150DB" w:rsidRPr="003D0633" w:rsidRDefault="007150DB" w:rsidP="007150DB">
            <w:pPr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E21111" w14:textId="201513BE" w:rsidR="007150DB" w:rsidRPr="007150DB" w:rsidRDefault="007150DB" w:rsidP="007150D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4B58D06" w14:textId="180C047E" w:rsidR="007150DB" w:rsidRPr="000424BF" w:rsidRDefault="007150DB" w:rsidP="007150D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3EFDC78" w14:textId="69B6774F" w:rsidR="007150DB" w:rsidRPr="000424BF" w:rsidRDefault="007150DB" w:rsidP="007150D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3E9D7C4" w14:textId="3A264875" w:rsidR="007150DB" w:rsidRPr="000424BF" w:rsidRDefault="007150DB" w:rsidP="007150D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D072A75" w14:textId="3FF1CBDA" w:rsidR="008D735F" w:rsidRPr="000424BF" w:rsidRDefault="008D735F" w:rsidP="001F22B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6F4A371" w14:textId="1C5219CA" w:rsidR="00537229" w:rsidRPr="008D735F" w:rsidRDefault="00537229" w:rsidP="006D4A96">
            <w:pPr>
              <w:spacing w:after="120"/>
              <w:rPr>
                <w:sz w:val="20"/>
                <w:szCs w:val="20"/>
              </w:rPr>
            </w:pPr>
          </w:p>
        </w:tc>
      </w:tr>
      <w:tr w:rsidR="007150DB" w14:paraId="7EDF0342" w14:textId="35ACF2C6" w:rsidTr="00E12A74">
        <w:tc>
          <w:tcPr>
            <w:tcW w:w="1271" w:type="dxa"/>
          </w:tcPr>
          <w:p w14:paraId="5D569F22" w14:textId="245EB30F" w:rsidR="007150DB" w:rsidRPr="000424BF" w:rsidRDefault="007150DB" w:rsidP="007150D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A7A4CFC" w14:textId="422F1C55" w:rsidR="007150DB" w:rsidRPr="000424BF" w:rsidRDefault="007150DB" w:rsidP="007150D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E84C6B" w14:textId="158C4B3D" w:rsidR="007150DB" w:rsidRPr="000424BF" w:rsidRDefault="007150DB" w:rsidP="007150DB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C87BDD" w14:textId="6FC5E26C" w:rsidR="007150DB" w:rsidRPr="000424BF" w:rsidRDefault="007150DB" w:rsidP="007150D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44A2B4" w14:textId="441EE1B6" w:rsidR="007150DB" w:rsidRPr="000424BF" w:rsidRDefault="007150DB" w:rsidP="007150D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22AFEE" w14:textId="16DD5552" w:rsidR="007150DB" w:rsidRPr="000424BF" w:rsidRDefault="007150DB" w:rsidP="007150D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9C3FD73" w14:textId="57BD5E73" w:rsidR="007150DB" w:rsidRPr="00704244" w:rsidRDefault="007150DB" w:rsidP="007150D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6EA77F0" w14:textId="2E92FB3F" w:rsidR="007150DB" w:rsidRPr="000424BF" w:rsidRDefault="007150DB" w:rsidP="007150DB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</w:tbl>
    <w:p w14:paraId="5DB9C82F" w14:textId="3B41A68A" w:rsidR="001D6DBB" w:rsidRDefault="001D6DBB" w:rsidP="001D6DBB"/>
    <w:p w14:paraId="609ED273" w14:textId="77777777" w:rsidR="001D6DBB" w:rsidRDefault="001D6DBB" w:rsidP="001D6DBB"/>
    <w:sectPr w:rsidR="001D6DBB" w:rsidSect="00A157B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F42FA"/>
    <w:multiLevelType w:val="hybridMultilevel"/>
    <w:tmpl w:val="7B7E2D0A"/>
    <w:lvl w:ilvl="0" w:tplc="97E81BD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09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26"/>
    <w:rsid w:val="000377DC"/>
    <w:rsid w:val="000424BF"/>
    <w:rsid w:val="000A4E03"/>
    <w:rsid w:val="00156838"/>
    <w:rsid w:val="001705FE"/>
    <w:rsid w:val="00190ED0"/>
    <w:rsid w:val="001D6DBB"/>
    <w:rsid w:val="001F22B1"/>
    <w:rsid w:val="00230EA9"/>
    <w:rsid w:val="00260826"/>
    <w:rsid w:val="00340E26"/>
    <w:rsid w:val="003A6511"/>
    <w:rsid w:val="003D0633"/>
    <w:rsid w:val="0047540D"/>
    <w:rsid w:val="004846FA"/>
    <w:rsid w:val="004C27E0"/>
    <w:rsid w:val="004C396D"/>
    <w:rsid w:val="00506B50"/>
    <w:rsid w:val="00537229"/>
    <w:rsid w:val="00563CAE"/>
    <w:rsid w:val="0064019B"/>
    <w:rsid w:val="006D042F"/>
    <w:rsid w:val="006D4A96"/>
    <w:rsid w:val="00704244"/>
    <w:rsid w:val="007150DB"/>
    <w:rsid w:val="0078588E"/>
    <w:rsid w:val="007C3092"/>
    <w:rsid w:val="007E725C"/>
    <w:rsid w:val="00817881"/>
    <w:rsid w:val="008440FA"/>
    <w:rsid w:val="00850EFE"/>
    <w:rsid w:val="00881828"/>
    <w:rsid w:val="008900F5"/>
    <w:rsid w:val="008D735F"/>
    <w:rsid w:val="008F2675"/>
    <w:rsid w:val="009074D5"/>
    <w:rsid w:val="00915251"/>
    <w:rsid w:val="0094363A"/>
    <w:rsid w:val="009625C7"/>
    <w:rsid w:val="00974B94"/>
    <w:rsid w:val="00974C50"/>
    <w:rsid w:val="009E07F4"/>
    <w:rsid w:val="00A157BD"/>
    <w:rsid w:val="00A316AE"/>
    <w:rsid w:val="00A4693B"/>
    <w:rsid w:val="00A94630"/>
    <w:rsid w:val="00AC2278"/>
    <w:rsid w:val="00AD3F2C"/>
    <w:rsid w:val="00AE4688"/>
    <w:rsid w:val="00BC7B5D"/>
    <w:rsid w:val="00BD14F1"/>
    <w:rsid w:val="00BE0202"/>
    <w:rsid w:val="00BF50C0"/>
    <w:rsid w:val="00C65A33"/>
    <w:rsid w:val="00C94812"/>
    <w:rsid w:val="00CF5128"/>
    <w:rsid w:val="00CF7F02"/>
    <w:rsid w:val="00D109F7"/>
    <w:rsid w:val="00DE159C"/>
    <w:rsid w:val="00E12A74"/>
    <w:rsid w:val="00E21951"/>
    <w:rsid w:val="00E532B9"/>
    <w:rsid w:val="00E72568"/>
    <w:rsid w:val="00EF64BB"/>
    <w:rsid w:val="00F95901"/>
    <w:rsid w:val="00FA14DC"/>
    <w:rsid w:val="00FE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EDDB"/>
  <w15:chartTrackingRefBased/>
  <w15:docId w15:val="{B85379BB-F33F-3246-A059-A2486C74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60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506B5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0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sandr</cp:lastModifiedBy>
  <cp:revision>61</cp:revision>
  <cp:lastPrinted>2025-09-28T20:32:00Z</cp:lastPrinted>
  <dcterms:created xsi:type="dcterms:W3CDTF">2025-02-04T14:42:00Z</dcterms:created>
  <dcterms:modified xsi:type="dcterms:W3CDTF">2025-10-22T13:24:00Z</dcterms:modified>
</cp:coreProperties>
</file>